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6E" w:rsidRPr="00D17B63" w:rsidRDefault="00D9426E" w:rsidP="00D9426E">
      <w:pPr>
        <w:jc w:val="center"/>
        <w:rPr>
          <w:rFonts w:ascii="宋体" w:hAnsi="宋体" w:cs="宋体"/>
          <w:b/>
          <w:sz w:val="44"/>
          <w:szCs w:val="44"/>
        </w:rPr>
      </w:pPr>
      <w:r w:rsidRPr="00D17B63">
        <w:rPr>
          <w:rFonts w:ascii="宋体" w:hAnsi="宋体" w:cs="宋体" w:hint="eastAsia"/>
          <w:b/>
          <w:sz w:val="44"/>
          <w:szCs w:val="44"/>
        </w:rPr>
        <w:t>拍卖从业人员培训</w:t>
      </w:r>
      <w:r w:rsidR="00D17B63">
        <w:rPr>
          <w:rFonts w:ascii="宋体" w:hAnsi="宋体" w:cs="宋体" w:hint="eastAsia"/>
          <w:b/>
          <w:sz w:val="44"/>
          <w:szCs w:val="44"/>
        </w:rPr>
        <w:t>班</w:t>
      </w:r>
      <w:r w:rsidRPr="00D17B63">
        <w:rPr>
          <w:rFonts w:ascii="宋体" w:hAnsi="宋体" w:cs="宋体" w:hint="eastAsia"/>
          <w:b/>
          <w:sz w:val="44"/>
          <w:szCs w:val="44"/>
        </w:rPr>
        <w:t>报名表</w:t>
      </w:r>
    </w:p>
    <w:p w:rsidR="00D9426E" w:rsidRDefault="00D9426E" w:rsidP="00D9426E">
      <w:pPr>
        <w:jc w:val="center"/>
        <w:rPr>
          <w:rFonts w:ascii="宋体" w:hAnsi="宋体" w:cs="宋体"/>
          <w:b/>
          <w:color w:val="FF0000"/>
          <w:sz w:val="30"/>
          <w:szCs w:val="30"/>
        </w:rPr>
      </w:pPr>
    </w:p>
    <w:tbl>
      <w:tblPr>
        <w:tblW w:w="92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2"/>
        <w:gridCol w:w="771"/>
        <w:gridCol w:w="1320"/>
        <w:gridCol w:w="2954"/>
        <w:gridCol w:w="1816"/>
        <w:gridCol w:w="963"/>
      </w:tblGrid>
      <w:tr w:rsidR="00D9426E" w:rsidTr="00D435D1">
        <w:trPr>
          <w:trHeight w:val="514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公司全称 （发票抬头）</w:t>
            </w:r>
          </w:p>
        </w:tc>
        <w:tc>
          <w:tcPr>
            <w:tcW w:w="7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9426E" w:rsidTr="00D435D1">
        <w:trPr>
          <w:trHeight w:val="483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78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9426E" w:rsidTr="00D435D1">
        <w:trPr>
          <w:trHeight w:val="491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性别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职务</w:t>
            </w: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汇费日期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rPr>
          <w:trHeight w:val="505"/>
          <w:jc w:val="center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ind w:left="4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26E" w:rsidRDefault="00D9426E" w:rsidP="00D435D1">
            <w:pPr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9426E" w:rsidTr="00D4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90"/>
          <w:jc w:val="center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请将培训费汇至以下账户：</w:t>
            </w:r>
          </w:p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开户名: 北京拍卖行业协会</w:t>
            </w:r>
          </w:p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账  号：010 903 236 001 201 052 791 28</w:t>
            </w:r>
          </w:p>
          <w:p w:rsidR="00D9426E" w:rsidRDefault="00D9426E" w:rsidP="00D435D1">
            <w:pPr>
              <w:widowControl/>
              <w:tabs>
                <w:tab w:val="left" w:pos="360"/>
                <w:tab w:val="left" w:pos="540"/>
              </w:tabs>
              <w:spacing w:line="340" w:lineRule="exact"/>
              <w:rPr>
                <w:rFonts w:ascii="宋体" w:hAnsi="宋体" w:cs="宋体"/>
                <w:b/>
                <w:color w:val="000000"/>
                <w:sz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开户行：北京银行阜成支行</w:t>
            </w:r>
          </w:p>
        </w:tc>
      </w:tr>
      <w:tr w:rsidR="00D9426E" w:rsidTr="00D4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6E" w:rsidRDefault="00D9426E" w:rsidP="00D435D1">
            <w:pPr>
              <w:tabs>
                <w:tab w:val="left" w:pos="360"/>
                <w:tab w:val="left" w:pos="540"/>
              </w:tabs>
              <w:autoSpaceDN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报名咨询：</w:t>
            </w:r>
          </w:p>
          <w:p w:rsidR="00D9426E" w:rsidRDefault="00D9426E" w:rsidP="00D435D1">
            <w:pPr>
              <w:spacing w:line="360" w:lineRule="auto"/>
              <w:rPr>
                <w:rFonts w:ascii="宋体" w:hAnsi="宋体" w:cs="宋体"/>
                <w:b/>
                <w:color w:val="1F497D" w:themeColor="text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联系人：王洪  门桂菊        电话：010-68334469  68337868（传真）</w:t>
            </w:r>
          </w:p>
          <w:p w:rsidR="00D9426E" w:rsidRDefault="00D9426E" w:rsidP="00D17B63">
            <w:pPr>
              <w:tabs>
                <w:tab w:val="left" w:pos="360"/>
                <w:tab w:val="left" w:pos="540"/>
              </w:tabs>
              <w:autoSpaceDN w:val="0"/>
              <w:spacing w:afterLines="50"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  <w:szCs w:val="24"/>
              </w:rPr>
              <w:t>注：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请将报名回执表填写完整回复到邮箱：bpx318@sina.cn</w:t>
            </w:r>
          </w:p>
        </w:tc>
      </w:tr>
    </w:tbl>
    <w:p w:rsidR="00D9426E" w:rsidRDefault="00D9426E" w:rsidP="00D9426E">
      <w:pPr>
        <w:spacing w:line="360" w:lineRule="auto"/>
        <w:ind w:firstLineChars="294" w:firstLine="620"/>
        <w:jc w:val="left"/>
        <w:rPr>
          <w:rFonts w:ascii="宋体" w:hAnsi="宋体" w:cs="宋体"/>
          <w:b/>
          <w:bCs/>
          <w:color w:val="FF0000"/>
          <w:szCs w:val="21"/>
        </w:rPr>
      </w:pPr>
    </w:p>
    <w:p w:rsidR="00FA1E79" w:rsidRPr="00D9426E" w:rsidRDefault="00FA1E79"/>
    <w:sectPr w:rsidR="00FA1E79" w:rsidRPr="00D9426E" w:rsidSect="00A0147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207" w:rsidRDefault="00003207" w:rsidP="00D9426E">
      <w:r>
        <w:separator/>
      </w:r>
    </w:p>
  </w:endnote>
  <w:endnote w:type="continuationSeparator" w:id="1">
    <w:p w:rsidR="00003207" w:rsidRDefault="00003207" w:rsidP="00D9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207" w:rsidRDefault="00003207" w:rsidP="00D9426E">
      <w:r>
        <w:separator/>
      </w:r>
    </w:p>
  </w:footnote>
  <w:footnote w:type="continuationSeparator" w:id="1">
    <w:p w:rsidR="00003207" w:rsidRDefault="00003207" w:rsidP="00D94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26E"/>
    <w:rsid w:val="00003207"/>
    <w:rsid w:val="00D17B63"/>
    <w:rsid w:val="00D9426E"/>
    <w:rsid w:val="00E13FBE"/>
    <w:rsid w:val="00FA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6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2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Sky123.Org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3</cp:revision>
  <dcterms:created xsi:type="dcterms:W3CDTF">2017-05-26T08:14:00Z</dcterms:created>
  <dcterms:modified xsi:type="dcterms:W3CDTF">2017-05-26T08:19:00Z</dcterms:modified>
</cp:coreProperties>
</file>